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B2" w:rsidRDefault="008D7CB2" w:rsidP="008D7CB2">
      <w:pPr>
        <w:jc w:val="center"/>
      </w:pPr>
      <w:r>
        <w:t>АДМИНИСТРАЦИЯ СРЕДНЕВАСЮГАНСКОГО СЕЛЬСКОГО ПОСЕЛЕНИЯ</w:t>
      </w:r>
    </w:p>
    <w:p w:rsidR="008D7CB2" w:rsidRDefault="008D7CB2" w:rsidP="008D7CB2">
      <w:pPr>
        <w:jc w:val="center"/>
      </w:pPr>
    </w:p>
    <w:p w:rsidR="008D7CB2" w:rsidRDefault="008D7CB2" w:rsidP="008D7CB2">
      <w:pPr>
        <w:jc w:val="center"/>
      </w:pPr>
      <w:r>
        <w:t>КАРГАСОКСКИЙ РАЙОН ТОМСКАЯ ОБЛАСТЬ</w:t>
      </w:r>
    </w:p>
    <w:p w:rsidR="008D7CB2" w:rsidRDefault="008D7CB2" w:rsidP="008D7CB2">
      <w:pPr>
        <w:jc w:val="center"/>
      </w:pPr>
    </w:p>
    <w:p w:rsidR="008D7CB2" w:rsidRDefault="008D7CB2" w:rsidP="008D7CB2">
      <w:pPr>
        <w:jc w:val="center"/>
      </w:pPr>
    </w:p>
    <w:p w:rsidR="008D7CB2" w:rsidRDefault="008D7CB2" w:rsidP="008D7CB2">
      <w:pPr>
        <w:jc w:val="center"/>
      </w:pPr>
      <w:r>
        <w:t>РАСПОРЯЖЕНИЕ</w:t>
      </w:r>
    </w:p>
    <w:p w:rsidR="008D7CB2" w:rsidRDefault="008D7CB2" w:rsidP="008D7CB2"/>
    <w:p w:rsidR="008D7CB2" w:rsidRDefault="008D7CB2" w:rsidP="008D7CB2"/>
    <w:p w:rsidR="008D7CB2" w:rsidRDefault="008D7CB2" w:rsidP="008D7CB2"/>
    <w:p w:rsidR="008D7CB2" w:rsidRDefault="00D3231E" w:rsidP="008D7CB2">
      <w:pPr>
        <w:jc w:val="both"/>
      </w:pPr>
      <w:r>
        <w:t>25</w:t>
      </w:r>
      <w:r w:rsidR="008D7CB2">
        <w:t>.</w:t>
      </w:r>
      <w:r>
        <w:t>04</w:t>
      </w:r>
      <w:r w:rsidR="008D7CB2">
        <w:t xml:space="preserve">.2019 г.                                                                                                                № </w:t>
      </w:r>
      <w:r w:rsidR="00D318E9">
        <w:t>27</w:t>
      </w:r>
    </w:p>
    <w:p w:rsidR="008D7CB2" w:rsidRDefault="008D7CB2" w:rsidP="008D7CB2"/>
    <w:p w:rsidR="008D7CB2" w:rsidRDefault="008D7CB2" w:rsidP="008D7CB2">
      <w:proofErr w:type="gramStart"/>
      <w:r>
        <w:t>с</w:t>
      </w:r>
      <w:proofErr w:type="gramEnd"/>
      <w:r>
        <w:t xml:space="preserve">. Средний Васюган                                                                                  </w:t>
      </w:r>
    </w:p>
    <w:p w:rsidR="008D7CB2" w:rsidRDefault="008D7CB2" w:rsidP="008D7CB2"/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6"/>
      </w:tblGrid>
      <w:tr w:rsidR="008D7CB2" w:rsidTr="008D7CB2">
        <w:tc>
          <w:tcPr>
            <w:tcW w:w="4786" w:type="dxa"/>
          </w:tcPr>
          <w:p w:rsidR="008D7CB2" w:rsidRDefault="008D7CB2" w:rsidP="008F1B40">
            <w:pPr>
              <w:jc w:val="both"/>
            </w:pPr>
            <w:r>
              <w:t>Об обеспечении безопасности и антитеррористической защищенности в ходе подготовки и проведения на территории МО «Средневасюганского сельского поселения» праздничных мероприятий, посвященных 74-й годовщине Победы в Великой Отечественной войне, а также в честь Праздника весны и труда.</w:t>
            </w:r>
          </w:p>
        </w:tc>
      </w:tr>
    </w:tbl>
    <w:p w:rsidR="002A0AC9" w:rsidRDefault="002A0AC9"/>
    <w:p w:rsidR="008D7CB2" w:rsidRDefault="008D7CB2"/>
    <w:p w:rsidR="008D7CB2" w:rsidRDefault="008D7CB2" w:rsidP="00697DDA">
      <w:pPr>
        <w:jc w:val="both"/>
      </w:pPr>
      <w:r>
        <w:tab/>
        <w:t xml:space="preserve">В целях обеспечения общественной безопасности и антитеррористической защищенности на период подготовки и проведения праздничных  мероприятий с 29.04.2019 </w:t>
      </w:r>
      <w:r w:rsidR="00697DDA">
        <w:t xml:space="preserve"> по 12.05.2019 на территории Средневасюганского сельского поселения.</w:t>
      </w:r>
    </w:p>
    <w:p w:rsidR="00697DDA" w:rsidRDefault="00697DDA" w:rsidP="00697DDA">
      <w:pPr>
        <w:jc w:val="both"/>
      </w:pPr>
    </w:p>
    <w:p w:rsidR="00697DDA" w:rsidRDefault="00697DDA" w:rsidP="00697DDA">
      <w:pPr>
        <w:jc w:val="both"/>
      </w:pPr>
      <w:r>
        <w:tab/>
        <w:t>1.</w:t>
      </w:r>
      <w:r w:rsidR="00A47D3D">
        <w:t xml:space="preserve"> </w:t>
      </w:r>
      <w:proofErr w:type="gramStart"/>
      <w:r>
        <w:t>Начальнику штаба ГО «ЧС МО  Средневасюганское сельское поселение»</w:t>
      </w:r>
      <w:r w:rsidR="00565339">
        <w:t xml:space="preserve"> провести 25.04.2019 заседание  с руководителями муниципальных </w:t>
      </w:r>
      <w:r w:rsidR="005D4FD9">
        <w:t xml:space="preserve">учреждений, предприятий, индивидуальных предпринимателей по вопросу </w:t>
      </w:r>
      <w:r w:rsidR="00A47D3D">
        <w:t xml:space="preserve"> «Обеспечения безопасности и антитеррористической защищенности в ходе подготовки и проведения на территории МО «Средневасюганского сельского поселения» праздничных мероприятий, посвященных 74-й годовщине Победы в Великой Отечественной войне, а также в честь Праздника весны и труда» с доведением плана мероприятий согласно приложению</w:t>
      </w:r>
      <w:proofErr w:type="gramEnd"/>
      <w:r w:rsidR="00A47D3D">
        <w:t xml:space="preserve"> 1.</w:t>
      </w:r>
    </w:p>
    <w:p w:rsidR="00A47D3D" w:rsidRDefault="00A47D3D" w:rsidP="00697DDA">
      <w:pPr>
        <w:jc w:val="both"/>
      </w:pPr>
    </w:p>
    <w:p w:rsidR="00A47D3D" w:rsidRDefault="00A47D3D" w:rsidP="00697DDA">
      <w:pPr>
        <w:jc w:val="both"/>
      </w:pPr>
      <w:r>
        <w:tab/>
        <w:t>2. Управляющему делами Сусловой И.С. подготовить график дежурства</w:t>
      </w:r>
      <w:r w:rsidR="003C2F5F">
        <w:t xml:space="preserve"> на дому в период с 29.04.2019 по 12.05.2019 ответственных лиц и представить его в Администрацию района до 29.04.2019.</w:t>
      </w:r>
    </w:p>
    <w:p w:rsidR="003C2F5F" w:rsidRDefault="003C2F5F" w:rsidP="00697DDA">
      <w:pPr>
        <w:jc w:val="both"/>
      </w:pPr>
    </w:p>
    <w:p w:rsidR="003C2F5F" w:rsidRDefault="003C2F5F" w:rsidP="00697DDA">
      <w:pPr>
        <w:jc w:val="both"/>
      </w:pPr>
      <w:r>
        <w:tab/>
        <w:t xml:space="preserve">3. </w:t>
      </w:r>
      <w:r w:rsidR="00D3231E">
        <w:t xml:space="preserve">Управляющими делами Сусловой И.С. направить информацию о ходе и результатах выполнения решений АТК Каргасокского района по пунктам ответственности заместителю Председателя. Срок предоставления общей информации – не </w:t>
      </w:r>
      <w:proofErr w:type="spellStart"/>
      <w:r w:rsidR="00D3231E">
        <w:t>познее</w:t>
      </w:r>
      <w:proofErr w:type="spellEnd"/>
      <w:r w:rsidR="00D3231E">
        <w:t xml:space="preserve"> 15-00 час. 14.05.2019 г.</w:t>
      </w:r>
    </w:p>
    <w:p w:rsidR="00E63345" w:rsidRDefault="00E63345" w:rsidP="00697DDA">
      <w:pPr>
        <w:jc w:val="both"/>
      </w:pPr>
    </w:p>
    <w:p w:rsidR="00E63345" w:rsidRDefault="00E63345" w:rsidP="00697DDA">
      <w:pPr>
        <w:jc w:val="both"/>
      </w:pPr>
    </w:p>
    <w:p w:rsidR="00E63345" w:rsidRDefault="00E63345" w:rsidP="00697DDA">
      <w:pPr>
        <w:jc w:val="both"/>
      </w:pPr>
    </w:p>
    <w:p w:rsidR="00E63345" w:rsidRDefault="00E63345" w:rsidP="00697DDA">
      <w:pPr>
        <w:jc w:val="both"/>
      </w:pPr>
    </w:p>
    <w:p w:rsidR="00E63345" w:rsidRDefault="00E63345" w:rsidP="00697DDA">
      <w:pPr>
        <w:jc w:val="both"/>
      </w:pPr>
    </w:p>
    <w:p w:rsidR="00E63345" w:rsidRDefault="00D3231E" w:rsidP="00697DDA">
      <w:pPr>
        <w:jc w:val="both"/>
      </w:pPr>
      <w:r>
        <w:t>Глава Средневасюганского сельского поселения</w:t>
      </w:r>
      <w:r>
        <w:tab/>
      </w:r>
      <w:r>
        <w:tab/>
      </w:r>
      <w:r>
        <w:tab/>
        <w:t>А.К. Русаков</w:t>
      </w:r>
    </w:p>
    <w:p w:rsidR="00E63345" w:rsidRDefault="00E63345" w:rsidP="00697DDA">
      <w:pPr>
        <w:jc w:val="both"/>
      </w:pPr>
    </w:p>
    <w:p w:rsidR="00E63345" w:rsidRDefault="00E63345" w:rsidP="00697DDA">
      <w:pPr>
        <w:jc w:val="both"/>
      </w:pPr>
    </w:p>
    <w:p w:rsidR="00E63345" w:rsidRDefault="00E63345" w:rsidP="00697DDA">
      <w:pPr>
        <w:jc w:val="both"/>
      </w:pPr>
    </w:p>
    <w:p w:rsidR="00D3231E" w:rsidRDefault="00D3231E" w:rsidP="00697DDA">
      <w:pPr>
        <w:jc w:val="both"/>
      </w:pPr>
    </w:p>
    <w:p w:rsidR="00E63345" w:rsidRDefault="00E63345" w:rsidP="00697DDA">
      <w:pPr>
        <w:jc w:val="both"/>
      </w:pPr>
    </w:p>
    <w:p w:rsidR="00E63345" w:rsidRDefault="00E63345" w:rsidP="00E63345">
      <w:pPr>
        <w:jc w:val="right"/>
      </w:pPr>
      <w:r>
        <w:lastRenderedPageBreak/>
        <w:t>Приложение № 1</w:t>
      </w:r>
    </w:p>
    <w:p w:rsidR="00E63345" w:rsidRDefault="00E63345" w:rsidP="00E63345">
      <w:pPr>
        <w:jc w:val="right"/>
      </w:pPr>
      <w:r>
        <w:t>к распоряжению № 26 от 25.04.2019</w:t>
      </w:r>
    </w:p>
    <w:p w:rsidR="00E63345" w:rsidRDefault="00E63345" w:rsidP="00E63345">
      <w:pPr>
        <w:jc w:val="center"/>
      </w:pPr>
      <w:r>
        <w:t>План</w:t>
      </w:r>
    </w:p>
    <w:p w:rsidR="00E63345" w:rsidRDefault="00E63345" w:rsidP="00E63345">
      <w:pPr>
        <w:ind w:firstLine="708"/>
        <w:jc w:val="center"/>
      </w:pPr>
      <w:r>
        <w:t>Об обеспечении безопасности и антитеррористической защищенности в ходе подготовки и проведения на территории МО «Средневасюганского сельского поселения» праздничных мероприятий, посвященных 74-й годовщине Победы в Великой Отечественной войне, а также в честь Праздника весны и труда.</w:t>
      </w:r>
    </w:p>
    <w:p w:rsidR="00E63345" w:rsidRDefault="00E63345" w:rsidP="00E63345">
      <w:pPr>
        <w:ind w:firstLine="708"/>
        <w:jc w:val="center"/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6095"/>
        <w:gridCol w:w="1560"/>
        <w:gridCol w:w="1666"/>
      </w:tblGrid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5" w:type="dxa"/>
          </w:tcPr>
          <w:p w:rsidR="00972405" w:rsidRDefault="00972405" w:rsidP="00E63345">
            <w:pPr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1560" w:type="dxa"/>
          </w:tcPr>
          <w:p w:rsidR="00972405" w:rsidRDefault="00972405" w:rsidP="00E63345">
            <w:pPr>
              <w:jc w:val="center"/>
            </w:pPr>
            <w:r>
              <w:t xml:space="preserve">Срок выполнения </w:t>
            </w:r>
          </w:p>
        </w:tc>
        <w:tc>
          <w:tcPr>
            <w:tcW w:w="1666" w:type="dxa"/>
          </w:tcPr>
          <w:p w:rsidR="00972405" w:rsidRDefault="00972405" w:rsidP="00E63345">
            <w:pPr>
              <w:jc w:val="center"/>
            </w:pPr>
            <w:r>
              <w:t>Ответственный исполнитель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972405" w:rsidRDefault="00BF48CA" w:rsidP="00BF48CA">
            <w:pPr>
              <w:jc w:val="both"/>
            </w:pPr>
            <w:r>
              <w:t>Организовать на рабочих местах дежурство ответственных лиц с предоставлением в Администрацию района графиков дежурств</w:t>
            </w:r>
            <w:r w:rsidR="00794127">
              <w:t>.</w:t>
            </w:r>
          </w:p>
        </w:tc>
        <w:tc>
          <w:tcPr>
            <w:tcW w:w="1560" w:type="dxa"/>
          </w:tcPr>
          <w:p w:rsidR="00972405" w:rsidRDefault="00BF48CA" w:rsidP="00E63345">
            <w:pPr>
              <w:jc w:val="center"/>
            </w:pPr>
            <w:r>
              <w:t>До 29.04.2019</w:t>
            </w:r>
          </w:p>
        </w:tc>
        <w:tc>
          <w:tcPr>
            <w:tcW w:w="1666" w:type="dxa"/>
          </w:tcPr>
          <w:p w:rsidR="00972405" w:rsidRDefault="00794127" w:rsidP="00E63345">
            <w:pPr>
              <w:jc w:val="center"/>
            </w:pPr>
            <w:r>
              <w:t>Русаков А.К.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972405" w:rsidRDefault="00BF48CA" w:rsidP="00BF48CA">
            <w:pPr>
              <w:jc w:val="both"/>
            </w:pPr>
            <w:r>
              <w:t>Провести дополнительное инструктирование работников организаций, учреждений и органов власти, с целью повышения бдительности и первоочередных действиях при возможном поступлении террористических угроз (в том числе ложных) или возникновении иных чрезвычайных ситуаций.</w:t>
            </w:r>
          </w:p>
        </w:tc>
        <w:tc>
          <w:tcPr>
            <w:tcW w:w="1560" w:type="dxa"/>
          </w:tcPr>
          <w:p w:rsidR="00972405" w:rsidRDefault="00D3231E" w:rsidP="00E63345">
            <w:pPr>
              <w:jc w:val="center"/>
            </w:pPr>
            <w:r>
              <w:t xml:space="preserve">До </w:t>
            </w:r>
            <w:r w:rsidR="00BF48CA">
              <w:t>29.04.2019</w:t>
            </w:r>
          </w:p>
        </w:tc>
        <w:tc>
          <w:tcPr>
            <w:tcW w:w="1666" w:type="dxa"/>
          </w:tcPr>
          <w:p w:rsidR="00972405" w:rsidRDefault="00BF48CA" w:rsidP="00E63345">
            <w:pPr>
              <w:jc w:val="center"/>
            </w:pPr>
            <w:r>
              <w:t>Русаков А.К.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972405" w:rsidRDefault="00BF48CA" w:rsidP="00794127">
            <w:pPr>
              <w:jc w:val="both"/>
            </w:pPr>
            <w:r>
              <w:t xml:space="preserve">Отработать алгоритм действий </w:t>
            </w:r>
            <w:r w:rsidR="00794127">
              <w:t>при возможном поступлении террористических угроз (в том числе ложных) или возникновении иных чрезвычайных обстоятельств.</w:t>
            </w:r>
          </w:p>
        </w:tc>
        <w:tc>
          <w:tcPr>
            <w:tcW w:w="1560" w:type="dxa"/>
          </w:tcPr>
          <w:p w:rsidR="00972405" w:rsidRDefault="00794127" w:rsidP="00E63345">
            <w:pPr>
              <w:jc w:val="center"/>
            </w:pPr>
            <w:r>
              <w:t>До 29.04.2019</w:t>
            </w:r>
          </w:p>
        </w:tc>
        <w:tc>
          <w:tcPr>
            <w:tcW w:w="1666" w:type="dxa"/>
          </w:tcPr>
          <w:p w:rsidR="00972405" w:rsidRDefault="00794127" w:rsidP="00E63345">
            <w:pPr>
              <w:jc w:val="center"/>
            </w:pPr>
            <w:r>
              <w:t>Русаков А.К.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972405" w:rsidRDefault="00794127" w:rsidP="00794127">
            <w:pPr>
              <w:jc w:val="both"/>
            </w:pPr>
            <w:r>
              <w:t xml:space="preserve">Организовать информирование территориальных подразделений (МВД) о планируемых местах проведения праздничных мероприятий и места запуска праздничных </w:t>
            </w:r>
            <w:r w:rsidR="00372637">
              <w:t>фейерверков;</w:t>
            </w:r>
          </w:p>
        </w:tc>
        <w:tc>
          <w:tcPr>
            <w:tcW w:w="1560" w:type="dxa"/>
          </w:tcPr>
          <w:p w:rsidR="00972405" w:rsidRDefault="00794127" w:rsidP="00E63345">
            <w:pPr>
              <w:jc w:val="center"/>
            </w:pPr>
            <w:r>
              <w:t>До 22.04.2019</w:t>
            </w:r>
          </w:p>
        </w:tc>
        <w:tc>
          <w:tcPr>
            <w:tcW w:w="1666" w:type="dxa"/>
          </w:tcPr>
          <w:p w:rsidR="00972405" w:rsidRDefault="00794127" w:rsidP="00794127">
            <w:pPr>
              <w:jc w:val="center"/>
            </w:pPr>
            <w:r>
              <w:t>Русаков А.К.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972405" w:rsidRDefault="00794127" w:rsidP="00EE1DFB">
            <w:pPr>
              <w:jc w:val="both"/>
            </w:pPr>
            <w:r>
              <w:t>Обеспечить своевременное предоставление данных о водительском персонале и транспортных</w:t>
            </w:r>
            <w:r w:rsidR="00EE1DFB">
              <w:t xml:space="preserve"> средствах, привлекаемых к обеспечению праздничных мероприятий, в ОМВД России по </w:t>
            </w:r>
            <w:proofErr w:type="spellStart"/>
            <w:r w:rsidR="00EE1DFB">
              <w:t>Каргасокскому</w:t>
            </w:r>
            <w:proofErr w:type="spellEnd"/>
            <w:r w:rsidR="00EE1DFB">
              <w:t xml:space="preserve"> району</w:t>
            </w:r>
            <w:r w:rsidR="00372637">
              <w:t>;</w:t>
            </w:r>
          </w:p>
        </w:tc>
        <w:tc>
          <w:tcPr>
            <w:tcW w:w="1560" w:type="dxa"/>
          </w:tcPr>
          <w:p w:rsidR="00972405" w:rsidRDefault="00EE1DFB" w:rsidP="00E63345">
            <w:pPr>
              <w:jc w:val="center"/>
            </w:pPr>
            <w:r>
              <w:t>До 29.04.2019</w:t>
            </w:r>
          </w:p>
        </w:tc>
        <w:tc>
          <w:tcPr>
            <w:tcW w:w="1666" w:type="dxa"/>
          </w:tcPr>
          <w:p w:rsidR="00972405" w:rsidRDefault="00EE1DFB" w:rsidP="00E63345">
            <w:pPr>
              <w:jc w:val="center"/>
            </w:pPr>
            <w:r>
              <w:t>Русаков А.К.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972405" w:rsidRDefault="00EE1DFB" w:rsidP="00FB3305">
            <w:pPr>
              <w:jc w:val="both"/>
            </w:pPr>
            <w:r>
              <w:t>Во взаимодействии с правоохранительными и контрольными органами, руководителями предприятий и организаций осуществить</w:t>
            </w:r>
            <w:r w:rsidR="0099424B">
              <w:t xml:space="preserve"> комплекс мероприятий предупредительно – профилактического характера на критически важных и потенциально опасных объектах промышленности, транспорта, энергетики, жизнеобеспечения, предприятия социально - культурой сферы, образования, здравоохранения, религии и в местах массового пребывания людей на территории населенных пунктов. Особое внимание уделить подземным </w:t>
            </w:r>
            <w:r w:rsidR="00FB3305">
              <w:t xml:space="preserve">коммуникациям объектов и мест массового пребывания людей, которые могут быть использованы </w:t>
            </w:r>
            <w:r w:rsidR="00372637">
              <w:t>в террористических целях;</w:t>
            </w:r>
            <w:r w:rsidR="0099424B">
              <w:t xml:space="preserve">  </w:t>
            </w:r>
            <w:r>
              <w:t xml:space="preserve"> </w:t>
            </w:r>
          </w:p>
        </w:tc>
        <w:tc>
          <w:tcPr>
            <w:tcW w:w="1560" w:type="dxa"/>
          </w:tcPr>
          <w:p w:rsidR="00972405" w:rsidRDefault="00FB3305" w:rsidP="00E63345">
            <w:pPr>
              <w:jc w:val="center"/>
            </w:pPr>
            <w:r>
              <w:t>До 29.04.2019</w:t>
            </w:r>
          </w:p>
        </w:tc>
        <w:tc>
          <w:tcPr>
            <w:tcW w:w="1666" w:type="dxa"/>
          </w:tcPr>
          <w:p w:rsidR="00972405" w:rsidRDefault="00FB3305" w:rsidP="00E63345">
            <w:pPr>
              <w:jc w:val="center"/>
            </w:pPr>
            <w:r>
              <w:t>Русаков А.К.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>7</w:t>
            </w:r>
          </w:p>
        </w:tc>
        <w:tc>
          <w:tcPr>
            <w:tcW w:w="6095" w:type="dxa"/>
          </w:tcPr>
          <w:p w:rsidR="00972405" w:rsidRDefault="00FB3305" w:rsidP="00372637">
            <w:pPr>
              <w:jc w:val="both"/>
            </w:pPr>
            <w:r>
              <w:t xml:space="preserve">Усилить меры безопасности и антитеррористической защищенности объектов органов местного </w:t>
            </w:r>
            <w:r w:rsidR="006C409B">
              <w:t xml:space="preserve">самоуправления, объектов транспорта, промышленности, жизнеобеспечения, </w:t>
            </w:r>
            <w:proofErr w:type="spellStart"/>
            <w:r w:rsidR="006C409B">
              <w:t>топливно</w:t>
            </w:r>
            <w:proofErr w:type="spellEnd"/>
            <w:r w:rsidR="006C409B">
              <w:t xml:space="preserve">  – энергетического </w:t>
            </w:r>
            <w:r w:rsidR="00D65442">
              <w:t xml:space="preserve">комплекса, мест проведения </w:t>
            </w:r>
            <w:r w:rsidR="00372637">
              <w:t>праздничных мероприятий и с массовым пребыванием людей;</w:t>
            </w:r>
          </w:p>
        </w:tc>
        <w:tc>
          <w:tcPr>
            <w:tcW w:w="1560" w:type="dxa"/>
          </w:tcPr>
          <w:p w:rsidR="00972405" w:rsidRDefault="00372637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972405" w:rsidRDefault="00372637" w:rsidP="00E63345">
            <w:pPr>
              <w:jc w:val="center"/>
            </w:pPr>
            <w:r>
              <w:t>Русаков А.К.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>8</w:t>
            </w:r>
          </w:p>
        </w:tc>
        <w:tc>
          <w:tcPr>
            <w:tcW w:w="6095" w:type="dxa"/>
          </w:tcPr>
          <w:p w:rsidR="00972405" w:rsidRDefault="00372637" w:rsidP="008178E0">
            <w:pPr>
              <w:jc w:val="both"/>
            </w:pPr>
            <w:r>
              <w:t xml:space="preserve">Осуществить мероприятия по привлечению частных охранных организаций, народных дружин к выполнению задач по обеспечению </w:t>
            </w:r>
            <w:r w:rsidR="008178E0">
              <w:t xml:space="preserve">АТЗ, общественной безопасности, </w:t>
            </w:r>
            <w:proofErr w:type="spellStart"/>
            <w:proofErr w:type="gramStart"/>
            <w:r w:rsidR="008178E0">
              <w:t>п</w:t>
            </w:r>
            <w:proofErr w:type="spellEnd"/>
            <w:proofErr w:type="gramEnd"/>
            <w:r w:rsidR="008178E0">
              <w:t xml:space="preserve"> предупреждению актов вандализма и обеспечению сохранности мемориалов, монументов и памятников воинской славы, а также мест захоронения воинов Великой Отечественной войны, по возможности установить дополнительные средства видеонаблюдения</w:t>
            </w:r>
          </w:p>
        </w:tc>
        <w:tc>
          <w:tcPr>
            <w:tcW w:w="1560" w:type="dxa"/>
          </w:tcPr>
          <w:p w:rsidR="00972405" w:rsidRDefault="008178E0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972405" w:rsidRDefault="008178E0" w:rsidP="00E63345">
            <w:pPr>
              <w:jc w:val="center"/>
            </w:pPr>
            <w:r>
              <w:t>Русаков А.К.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t>9</w:t>
            </w:r>
          </w:p>
        </w:tc>
        <w:tc>
          <w:tcPr>
            <w:tcW w:w="6095" w:type="dxa"/>
          </w:tcPr>
          <w:p w:rsidR="00972405" w:rsidRDefault="008178E0" w:rsidP="007A11CC">
            <w:pPr>
              <w:jc w:val="both"/>
            </w:pPr>
            <w:proofErr w:type="gramStart"/>
            <w:r>
              <w:t xml:space="preserve">Во взаимодействии с ГУ МЧС России по Томской области </w:t>
            </w:r>
            <w:r>
              <w:lastRenderedPageBreak/>
              <w:t>провести проверки защищенности наиболее уязвимых критически важных и потенциально опасных объектов и мест проведения праздничных мероприятий на территории МО «</w:t>
            </w:r>
            <w:r w:rsidR="007A11CC">
              <w:t>Средневасюганского сельского поселения</w:t>
            </w:r>
            <w:r>
              <w:t>»</w:t>
            </w:r>
            <w:r w:rsidR="007A11CC">
              <w:t xml:space="preserve">, обеспечить организацию на данных объектах мер противопожарной безопасности и дополнительных мер защиты от возникновения угроз техногенного, природного </w:t>
            </w:r>
            <w:r>
              <w:t xml:space="preserve"> </w:t>
            </w:r>
            <w:r w:rsidR="007A11CC">
              <w:t xml:space="preserve"> характера и террористических актов</w:t>
            </w:r>
            <w:proofErr w:type="gramEnd"/>
          </w:p>
        </w:tc>
        <w:tc>
          <w:tcPr>
            <w:tcW w:w="1560" w:type="dxa"/>
          </w:tcPr>
          <w:p w:rsidR="00972405" w:rsidRDefault="007A11CC" w:rsidP="00E63345">
            <w:pPr>
              <w:jc w:val="center"/>
            </w:pPr>
            <w:r>
              <w:lastRenderedPageBreak/>
              <w:t>До 29.04.2019</w:t>
            </w:r>
          </w:p>
        </w:tc>
        <w:tc>
          <w:tcPr>
            <w:tcW w:w="1666" w:type="dxa"/>
          </w:tcPr>
          <w:p w:rsidR="00972405" w:rsidRDefault="007A11CC" w:rsidP="00E63345">
            <w:pPr>
              <w:jc w:val="center"/>
            </w:pPr>
            <w:r>
              <w:t>Русаков А.К.</w:t>
            </w:r>
          </w:p>
        </w:tc>
      </w:tr>
      <w:tr w:rsidR="00972405" w:rsidTr="00D3231E">
        <w:tc>
          <w:tcPr>
            <w:tcW w:w="709" w:type="dxa"/>
          </w:tcPr>
          <w:p w:rsidR="00972405" w:rsidRDefault="00972405" w:rsidP="00E63345">
            <w:pPr>
              <w:jc w:val="center"/>
            </w:pPr>
            <w:r>
              <w:lastRenderedPageBreak/>
              <w:t>10</w:t>
            </w:r>
          </w:p>
        </w:tc>
        <w:tc>
          <w:tcPr>
            <w:tcW w:w="6095" w:type="dxa"/>
          </w:tcPr>
          <w:p w:rsidR="00972405" w:rsidRDefault="008F1B40" w:rsidP="008F1B40">
            <w:r>
              <w:t xml:space="preserve">Обеспечить круглосуточный обмен информацией с правоохранительными, административными органами по обеспечению безопасного функционирования объектов и территорий, оказанию содействия в ликвидации возникающих угроз безопасности; </w:t>
            </w:r>
          </w:p>
        </w:tc>
        <w:tc>
          <w:tcPr>
            <w:tcW w:w="1560" w:type="dxa"/>
          </w:tcPr>
          <w:p w:rsidR="00972405" w:rsidRDefault="008F1B40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972405" w:rsidRDefault="008F1B40" w:rsidP="00E63345">
            <w:pPr>
              <w:jc w:val="center"/>
            </w:pPr>
            <w:r>
              <w:t>Русаков А.К.</w:t>
            </w:r>
          </w:p>
        </w:tc>
      </w:tr>
      <w:tr w:rsidR="008F1B40" w:rsidTr="00D3231E">
        <w:tc>
          <w:tcPr>
            <w:tcW w:w="709" w:type="dxa"/>
          </w:tcPr>
          <w:p w:rsidR="008F1B40" w:rsidRDefault="008F1B40" w:rsidP="00E63345">
            <w:pPr>
              <w:jc w:val="center"/>
            </w:pPr>
            <w:r>
              <w:t>11</w:t>
            </w:r>
          </w:p>
        </w:tc>
        <w:tc>
          <w:tcPr>
            <w:tcW w:w="6095" w:type="dxa"/>
          </w:tcPr>
          <w:p w:rsidR="008F1B40" w:rsidRDefault="008F1B40" w:rsidP="008F1B40">
            <w:r>
              <w:t xml:space="preserve">Обеспечить во взаимодействии с руководителями </w:t>
            </w:r>
            <w:r w:rsidR="009F0AAF">
              <w:t>предприятий и организаций, задействованных в ходе подготовки и проведения праздничных мероприятий, дополнительные инструктажи по антитеррористической защищенности и безопасности населения с персоналом, участвующим в проведении праздничных мероприятий;</w:t>
            </w:r>
          </w:p>
        </w:tc>
        <w:tc>
          <w:tcPr>
            <w:tcW w:w="1560" w:type="dxa"/>
          </w:tcPr>
          <w:p w:rsidR="008F1B40" w:rsidRDefault="009F0AAF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8F1B40" w:rsidRDefault="009F0AAF" w:rsidP="00E63345">
            <w:pPr>
              <w:jc w:val="center"/>
            </w:pPr>
            <w:r>
              <w:t>Русаков А.К.</w:t>
            </w:r>
          </w:p>
        </w:tc>
      </w:tr>
      <w:tr w:rsidR="009F0AAF" w:rsidTr="00D3231E">
        <w:tc>
          <w:tcPr>
            <w:tcW w:w="709" w:type="dxa"/>
          </w:tcPr>
          <w:p w:rsidR="009F0AAF" w:rsidRDefault="009F0AAF" w:rsidP="00E63345">
            <w:pPr>
              <w:jc w:val="center"/>
            </w:pPr>
            <w:r>
              <w:t>12</w:t>
            </w:r>
          </w:p>
        </w:tc>
        <w:tc>
          <w:tcPr>
            <w:tcW w:w="6095" w:type="dxa"/>
          </w:tcPr>
          <w:p w:rsidR="009F0AAF" w:rsidRDefault="009F0AAF" w:rsidP="000604DD">
            <w:pPr>
              <w:jc w:val="both"/>
            </w:pPr>
            <w:r>
              <w:t xml:space="preserve">Принять дополнительные меры, исключающие дополнительные меры несанкционированное проникновение в технические </w:t>
            </w:r>
            <w:r w:rsidR="000604DD">
              <w:t>и хозяйственные помещения жилого фонда (чердаки, подвалы, подземные коммуникации, другие технические помещения) с целью недопущения их использования в террористических и иных противоправных целях;</w:t>
            </w:r>
          </w:p>
        </w:tc>
        <w:tc>
          <w:tcPr>
            <w:tcW w:w="1560" w:type="dxa"/>
          </w:tcPr>
          <w:p w:rsidR="009F0AAF" w:rsidRDefault="000604DD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9F0AAF" w:rsidRDefault="000604DD" w:rsidP="00E63345">
            <w:pPr>
              <w:jc w:val="center"/>
            </w:pPr>
            <w:r>
              <w:t>Русаков А.К.</w:t>
            </w:r>
          </w:p>
        </w:tc>
      </w:tr>
      <w:tr w:rsidR="007734CF" w:rsidTr="00D3231E">
        <w:tc>
          <w:tcPr>
            <w:tcW w:w="709" w:type="dxa"/>
          </w:tcPr>
          <w:p w:rsidR="007734CF" w:rsidRDefault="007734CF" w:rsidP="00E63345">
            <w:pPr>
              <w:jc w:val="center"/>
            </w:pPr>
            <w:r>
              <w:t>13</w:t>
            </w:r>
          </w:p>
        </w:tc>
        <w:tc>
          <w:tcPr>
            <w:tcW w:w="6095" w:type="dxa"/>
          </w:tcPr>
          <w:p w:rsidR="007734CF" w:rsidRDefault="007734CF" w:rsidP="007734CF">
            <w:pPr>
              <w:jc w:val="both"/>
            </w:pPr>
            <w:r>
              <w:t xml:space="preserve">Обеспечить во взаимодействии с руководителями и собственниками мест проведения массовых праздничных мероприятий беспрепятственный подъезд противопожарной, аварийной и другой специальной техники в случае возникновения </w:t>
            </w:r>
            <w:proofErr w:type="spellStart"/>
            <w:r>
              <w:t>черезвычайной</w:t>
            </w:r>
            <w:proofErr w:type="spellEnd"/>
            <w:r>
              <w:t xml:space="preserve"> ситуации;</w:t>
            </w:r>
          </w:p>
        </w:tc>
        <w:tc>
          <w:tcPr>
            <w:tcW w:w="1560" w:type="dxa"/>
          </w:tcPr>
          <w:p w:rsidR="007734CF" w:rsidRDefault="007734CF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7734CF" w:rsidRDefault="007734CF" w:rsidP="00E63345">
            <w:pPr>
              <w:jc w:val="center"/>
            </w:pPr>
            <w:r>
              <w:t>Русаков А.К.</w:t>
            </w:r>
          </w:p>
        </w:tc>
      </w:tr>
      <w:tr w:rsidR="007734CF" w:rsidTr="00D3231E">
        <w:tc>
          <w:tcPr>
            <w:tcW w:w="709" w:type="dxa"/>
          </w:tcPr>
          <w:p w:rsidR="007734CF" w:rsidRDefault="007734CF" w:rsidP="00E63345">
            <w:pPr>
              <w:jc w:val="center"/>
            </w:pPr>
            <w:r>
              <w:t>14</w:t>
            </w:r>
          </w:p>
        </w:tc>
        <w:tc>
          <w:tcPr>
            <w:tcW w:w="6095" w:type="dxa"/>
          </w:tcPr>
          <w:p w:rsidR="007734CF" w:rsidRDefault="007734CF" w:rsidP="007734CF">
            <w:pPr>
              <w:jc w:val="both"/>
            </w:pPr>
            <w:r>
              <w:t xml:space="preserve">Исключить маршруты </w:t>
            </w:r>
            <w:r w:rsidR="00805B8C">
              <w:t xml:space="preserve">перевозки специальных и пожароопасных грузов вблизи мест проведения праздничных мероприятий </w:t>
            </w:r>
            <w:proofErr w:type="gramStart"/>
            <w:r w:rsidR="00805B8C">
              <w:t xml:space="preserve">организовать </w:t>
            </w:r>
            <w:proofErr w:type="spellStart"/>
            <w:r w:rsidR="00805B8C">
              <w:t>ии</w:t>
            </w:r>
            <w:proofErr w:type="spellEnd"/>
            <w:r w:rsidR="00805B8C">
              <w:t xml:space="preserve"> обеспечить</w:t>
            </w:r>
            <w:proofErr w:type="gramEnd"/>
            <w:r w:rsidR="00805B8C">
              <w:t xml:space="preserve"> защиту населения от террористических посягательств с использованием автомобильного транспорта, в том числе путем перекрытия подъездных путей и </w:t>
            </w:r>
            <w:proofErr w:type="spellStart"/>
            <w:r w:rsidR="00805B8C">
              <w:t>тараноопасных</w:t>
            </w:r>
            <w:proofErr w:type="spellEnd"/>
            <w:r w:rsidR="00805B8C">
              <w:t xml:space="preserve"> направлений тяжелой техники муниципальных предприятий;</w:t>
            </w:r>
          </w:p>
        </w:tc>
        <w:tc>
          <w:tcPr>
            <w:tcW w:w="1560" w:type="dxa"/>
          </w:tcPr>
          <w:p w:rsidR="007734CF" w:rsidRDefault="00805B8C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7734CF" w:rsidRDefault="00805B8C" w:rsidP="00E63345">
            <w:pPr>
              <w:jc w:val="center"/>
            </w:pPr>
            <w:r>
              <w:t>Русаков А.К.</w:t>
            </w:r>
          </w:p>
        </w:tc>
      </w:tr>
      <w:tr w:rsidR="00805B8C" w:rsidTr="00D3231E">
        <w:tc>
          <w:tcPr>
            <w:tcW w:w="709" w:type="dxa"/>
          </w:tcPr>
          <w:p w:rsidR="00805B8C" w:rsidRDefault="00805B8C" w:rsidP="00E63345">
            <w:pPr>
              <w:jc w:val="center"/>
            </w:pPr>
            <w:r>
              <w:t>15</w:t>
            </w:r>
          </w:p>
        </w:tc>
        <w:tc>
          <w:tcPr>
            <w:tcW w:w="6095" w:type="dxa"/>
          </w:tcPr>
          <w:p w:rsidR="00805B8C" w:rsidRDefault="00805B8C" w:rsidP="007734CF">
            <w:pPr>
              <w:jc w:val="both"/>
            </w:pPr>
            <w:r>
              <w:t xml:space="preserve">Обеспечить проведение информационно – пропагандисткой работы с населением, направленной на повышение бдительности граждан и обучение их действиям при поступлении информации об угрозах совершения террористических актов; </w:t>
            </w:r>
          </w:p>
        </w:tc>
        <w:tc>
          <w:tcPr>
            <w:tcW w:w="1560" w:type="dxa"/>
          </w:tcPr>
          <w:p w:rsidR="00805B8C" w:rsidRDefault="00805B8C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805B8C" w:rsidRDefault="00805B8C" w:rsidP="00E63345">
            <w:pPr>
              <w:jc w:val="center"/>
            </w:pPr>
            <w:r>
              <w:t>Русаков А.К.</w:t>
            </w:r>
          </w:p>
        </w:tc>
      </w:tr>
      <w:tr w:rsidR="00805B8C" w:rsidTr="00D3231E">
        <w:tc>
          <w:tcPr>
            <w:tcW w:w="709" w:type="dxa"/>
          </w:tcPr>
          <w:p w:rsidR="00805B8C" w:rsidRDefault="00805B8C" w:rsidP="00E63345">
            <w:pPr>
              <w:jc w:val="center"/>
            </w:pPr>
            <w:r>
              <w:t>16</w:t>
            </w:r>
          </w:p>
        </w:tc>
        <w:tc>
          <w:tcPr>
            <w:tcW w:w="6095" w:type="dxa"/>
          </w:tcPr>
          <w:p w:rsidR="00805B8C" w:rsidRDefault="00CF6FC2" w:rsidP="007734CF">
            <w:pPr>
              <w:jc w:val="both"/>
            </w:pPr>
            <w:r>
              <w:t xml:space="preserve">Ввести ограничения розничной продажи алкогольной продукции в местах проведения праздничных мероприятий </w:t>
            </w:r>
            <w:r w:rsidR="00793FC0">
              <w:t>в рамках реализации постановления Администрации Томской области от 07.12.2015 № 443а «Об определении на территории Томской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продукции»;</w:t>
            </w:r>
          </w:p>
        </w:tc>
        <w:tc>
          <w:tcPr>
            <w:tcW w:w="1560" w:type="dxa"/>
          </w:tcPr>
          <w:p w:rsidR="00805B8C" w:rsidRDefault="00793FC0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805B8C" w:rsidRDefault="00793FC0" w:rsidP="00E63345">
            <w:pPr>
              <w:jc w:val="center"/>
            </w:pPr>
            <w:r>
              <w:t>Русаков А.К.</w:t>
            </w:r>
          </w:p>
        </w:tc>
      </w:tr>
      <w:tr w:rsidR="00793FC0" w:rsidTr="00D3231E">
        <w:tc>
          <w:tcPr>
            <w:tcW w:w="709" w:type="dxa"/>
          </w:tcPr>
          <w:p w:rsidR="00793FC0" w:rsidRDefault="00793FC0" w:rsidP="00E63345">
            <w:pPr>
              <w:jc w:val="center"/>
            </w:pPr>
            <w:r>
              <w:t>17</w:t>
            </w:r>
          </w:p>
        </w:tc>
        <w:tc>
          <w:tcPr>
            <w:tcW w:w="6095" w:type="dxa"/>
          </w:tcPr>
          <w:p w:rsidR="00793FC0" w:rsidRDefault="00793FC0" w:rsidP="007734CF">
            <w:pPr>
              <w:jc w:val="both"/>
            </w:pPr>
            <w:r>
              <w:t xml:space="preserve">В целях обеспечения бесперебойного снабжения электроэнергией важных объектов и населении </w:t>
            </w:r>
            <w:proofErr w:type="gramStart"/>
            <w:r>
              <w:t>исключить проведение</w:t>
            </w:r>
            <w:proofErr w:type="gramEnd"/>
            <w:r>
              <w:t xml:space="preserve"> несанкционированных </w:t>
            </w:r>
            <w:r w:rsidR="00D3231E">
              <w:t xml:space="preserve">раскопок и земельных работ в населенных пунктах Томской области. </w:t>
            </w:r>
          </w:p>
        </w:tc>
        <w:tc>
          <w:tcPr>
            <w:tcW w:w="1560" w:type="dxa"/>
          </w:tcPr>
          <w:p w:rsidR="00793FC0" w:rsidRDefault="00D3231E" w:rsidP="00E63345">
            <w:pPr>
              <w:jc w:val="center"/>
            </w:pPr>
            <w:r>
              <w:t>До 10.05.2019</w:t>
            </w:r>
          </w:p>
        </w:tc>
        <w:tc>
          <w:tcPr>
            <w:tcW w:w="1666" w:type="dxa"/>
          </w:tcPr>
          <w:p w:rsidR="00793FC0" w:rsidRDefault="00D3231E" w:rsidP="00E63345">
            <w:pPr>
              <w:jc w:val="center"/>
            </w:pPr>
            <w:r>
              <w:t>Русаков А.К.</w:t>
            </w:r>
          </w:p>
        </w:tc>
      </w:tr>
    </w:tbl>
    <w:p w:rsidR="00E63345" w:rsidRDefault="00E63345" w:rsidP="00E63345">
      <w:pPr>
        <w:ind w:firstLine="708"/>
        <w:jc w:val="center"/>
      </w:pPr>
    </w:p>
    <w:sectPr w:rsidR="00E63345" w:rsidSect="002A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CB2"/>
    <w:rsid w:val="000604DD"/>
    <w:rsid w:val="002A0AC9"/>
    <w:rsid w:val="00372637"/>
    <w:rsid w:val="003C2F5F"/>
    <w:rsid w:val="00565339"/>
    <w:rsid w:val="005D4FD9"/>
    <w:rsid w:val="00697DDA"/>
    <w:rsid w:val="006C409B"/>
    <w:rsid w:val="007734CF"/>
    <w:rsid w:val="00793FC0"/>
    <w:rsid w:val="00794127"/>
    <w:rsid w:val="007A11CC"/>
    <w:rsid w:val="00805B8C"/>
    <w:rsid w:val="008178E0"/>
    <w:rsid w:val="008D7CB2"/>
    <w:rsid w:val="008F1B40"/>
    <w:rsid w:val="00972405"/>
    <w:rsid w:val="0099424B"/>
    <w:rsid w:val="009F0AAF"/>
    <w:rsid w:val="00A47D3D"/>
    <w:rsid w:val="00B657C1"/>
    <w:rsid w:val="00BF48CA"/>
    <w:rsid w:val="00CF6FC2"/>
    <w:rsid w:val="00D318E9"/>
    <w:rsid w:val="00D3231E"/>
    <w:rsid w:val="00D65442"/>
    <w:rsid w:val="00E4677D"/>
    <w:rsid w:val="00E63345"/>
    <w:rsid w:val="00EE1DFB"/>
    <w:rsid w:val="00FB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2019-05-08T02:53:00Z</cp:lastPrinted>
  <dcterms:created xsi:type="dcterms:W3CDTF">2019-05-07T03:37:00Z</dcterms:created>
  <dcterms:modified xsi:type="dcterms:W3CDTF">2019-05-08T02:53:00Z</dcterms:modified>
</cp:coreProperties>
</file>